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AD0B3B" w:rsidP="006217DE">
            <w:pPr>
              <w:rPr>
                <w:color w:val="000000"/>
                <w:szCs w:val="28"/>
              </w:rPr>
            </w:pPr>
            <w:r w:rsidRPr="00AD0B3B">
              <w:rPr>
                <w:color w:val="000000"/>
                <w:szCs w:val="28"/>
              </w:rPr>
              <w:t>от 0</w:t>
            </w:r>
            <w:r w:rsidR="006217DE">
              <w:rPr>
                <w:color w:val="000000"/>
                <w:szCs w:val="28"/>
              </w:rPr>
              <w:t>9</w:t>
            </w:r>
            <w:r w:rsidR="00636E53" w:rsidRPr="00AD0B3B">
              <w:rPr>
                <w:color w:val="000000"/>
                <w:szCs w:val="28"/>
              </w:rPr>
              <w:t xml:space="preserve"> </w:t>
            </w:r>
            <w:r w:rsidR="00A13C61" w:rsidRPr="00AD0B3B">
              <w:rPr>
                <w:color w:val="000000"/>
                <w:szCs w:val="28"/>
              </w:rPr>
              <w:t>августа</w:t>
            </w:r>
            <w:r w:rsidR="00636E53" w:rsidRPr="00AD0B3B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AD0B3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Pr="00AD0B3B">
              <w:rPr>
                <w:color w:val="000000"/>
                <w:szCs w:val="28"/>
              </w:rPr>
              <w:t xml:space="preserve">№ </w:t>
            </w:r>
            <w:r w:rsidR="00A13C61" w:rsidRPr="00AD0B3B">
              <w:rPr>
                <w:color w:val="000000"/>
                <w:szCs w:val="28"/>
              </w:rPr>
              <w:t>11</w:t>
            </w:r>
            <w:r w:rsidR="00AD0B3B" w:rsidRPr="00AD0B3B">
              <w:rPr>
                <w:color w:val="000000"/>
                <w:szCs w:val="28"/>
              </w:rPr>
              <w:t>3</w:t>
            </w:r>
            <w:r w:rsidR="003633FA" w:rsidRPr="00AD0B3B">
              <w:rPr>
                <w:color w:val="000000"/>
                <w:szCs w:val="28"/>
              </w:rPr>
              <w:t>/</w:t>
            </w:r>
            <w:r w:rsidR="00AF1FBF" w:rsidRPr="006475A4">
              <w:rPr>
                <w:color w:val="000000"/>
                <w:szCs w:val="28"/>
              </w:rPr>
              <w:t>2</w:t>
            </w:r>
            <w:r w:rsidR="006475A4">
              <w:rPr>
                <w:color w:val="000000"/>
                <w:szCs w:val="28"/>
              </w:rPr>
              <w:t>90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DA5E4C" w:rsidRDefault="00DA5E4C" w:rsidP="00E70283">
            <w:pPr>
              <w:rPr>
                <w:color w:val="000000"/>
                <w:szCs w:val="28"/>
              </w:rPr>
            </w:pPr>
          </w:p>
          <w:p w:rsidR="00636E53" w:rsidRPr="00DA5E4C" w:rsidRDefault="00636E53" w:rsidP="00DA5E4C">
            <w:pPr>
              <w:rPr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  <w:p w:rsidR="00DA5E4C" w:rsidRDefault="00DA5E4C" w:rsidP="00DA5E4C">
            <w:pPr>
              <w:rPr>
                <w:color w:val="000000"/>
                <w:szCs w:val="28"/>
              </w:rPr>
            </w:pPr>
          </w:p>
          <w:p w:rsidR="00DA5E4C" w:rsidRDefault="00DA5E4C" w:rsidP="00636E5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DA5E4C" w:rsidRPr="00B24B78" w:rsidTr="009032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5E4C" w:rsidRPr="00B24B78" w:rsidRDefault="00DA5E4C" w:rsidP="00DA5E4C">
            <w:pPr>
              <w:jc w:val="both"/>
              <w:rPr>
                <w:szCs w:val="28"/>
              </w:rPr>
            </w:pPr>
            <w:r w:rsidRPr="00B24B78">
              <w:rPr>
                <w:szCs w:val="28"/>
              </w:rPr>
              <w:t>О</w:t>
            </w:r>
            <w:r>
              <w:rPr>
                <w:szCs w:val="28"/>
              </w:rPr>
              <w:t xml:space="preserve">б освобождении председателя участковой избирательной комиссии </w:t>
            </w:r>
          </w:p>
        </w:tc>
      </w:tr>
    </w:tbl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290"/>
        </w:trPr>
        <w:tc>
          <w:tcPr>
            <w:tcW w:w="3510" w:type="dxa"/>
          </w:tcPr>
          <w:p w:rsidR="00FF2D57" w:rsidRDefault="00FF2D57" w:rsidP="00E70283">
            <w:pPr>
              <w:rPr>
                <w:color w:val="000000"/>
                <w:szCs w:val="28"/>
              </w:rPr>
            </w:pPr>
          </w:p>
          <w:p w:rsidR="005458BA" w:rsidRDefault="005458BA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Default="00DA5E4C" w:rsidP="0059206C">
      <w:pPr>
        <w:ind w:firstLine="709"/>
        <w:jc w:val="both"/>
        <w:rPr>
          <w:szCs w:val="28"/>
        </w:rPr>
      </w:pPr>
      <w:proofErr w:type="gramStart"/>
      <w:r w:rsidRPr="009756EF">
        <w:rPr>
          <w:szCs w:val="28"/>
        </w:rPr>
        <w:t>Рассмотрев личн</w:t>
      </w:r>
      <w:r>
        <w:rPr>
          <w:szCs w:val="28"/>
        </w:rPr>
        <w:t>ое</w:t>
      </w:r>
      <w:r w:rsidRPr="009756EF">
        <w:rPr>
          <w:szCs w:val="28"/>
        </w:rPr>
        <w:t xml:space="preserve"> </w:t>
      </w:r>
      <w:r>
        <w:rPr>
          <w:szCs w:val="28"/>
        </w:rPr>
        <w:t xml:space="preserve">письменное заявление Левченковой Марины Владимировны </w:t>
      </w:r>
      <w:r w:rsidRPr="00790911">
        <w:rPr>
          <w:szCs w:val="28"/>
        </w:rPr>
        <w:t xml:space="preserve">об освобождении от должности </w:t>
      </w:r>
      <w:r w:rsidR="00982EBD" w:rsidRPr="00790911">
        <w:rPr>
          <w:szCs w:val="28"/>
        </w:rPr>
        <w:t>председателя</w:t>
      </w:r>
      <w:r w:rsidR="00982EBD">
        <w:rPr>
          <w:szCs w:val="28"/>
        </w:rPr>
        <w:t xml:space="preserve"> и выходе из состава</w:t>
      </w:r>
      <w:r w:rsidRPr="00790911">
        <w:rPr>
          <w:szCs w:val="28"/>
        </w:rPr>
        <w:t xml:space="preserve"> участковой  избирательной  комиссии </w:t>
      </w:r>
      <w:r>
        <w:rPr>
          <w:szCs w:val="28"/>
        </w:rPr>
        <w:t xml:space="preserve">№ 225 </w:t>
      </w:r>
      <w:r w:rsidRPr="009756EF">
        <w:rPr>
          <w:szCs w:val="28"/>
        </w:rPr>
        <w:t>в соответствии с пунктом 13 статьи 28 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 w:rsidR="0059206C">
        <w:rPr>
          <w:szCs w:val="28"/>
        </w:rPr>
        <w:t xml:space="preserve"> </w:t>
      </w:r>
      <w:proofErr w:type="spellStart"/>
      <w:r w:rsidR="00302671">
        <w:rPr>
          <w:szCs w:val="28"/>
        </w:rPr>
        <w:t>Кардымовская</w:t>
      </w:r>
      <w:proofErr w:type="spellEnd"/>
      <w:r w:rsidR="00302671">
        <w:rPr>
          <w:szCs w:val="28"/>
        </w:rPr>
        <w:t xml:space="preserve"> территориальная избирательная комиссия Смоленской области</w:t>
      </w:r>
      <w:proofErr w:type="gramEnd"/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DA5E4C" w:rsidRDefault="00DA5E4C" w:rsidP="00DA5E4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756EF">
        <w:rPr>
          <w:szCs w:val="28"/>
        </w:rPr>
        <w:t xml:space="preserve">Освободить </w:t>
      </w:r>
      <w:r>
        <w:rPr>
          <w:szCs w:val="28"/>
        </w:rPr>
        <w:t xml:space="preserve">Левченкову Марину Владимировну </w:t>
      </w:r>
      <w:r w:rsidRPr="009756EF">
        <w:rPr>
          <w:szCs w:val="28"/>
        </w:rPr>
        <w:t>от должности председателя</w:t>
      </w:r>
      <w:r w:rsidR="00982EBD">
        <w:rPr>
          <w:szCs w:val="28"/>
        </w:rPr>
        <w:t xml:space="preserve"> и вывести из состава</w:t>
      </w:r>
      <w:r w:rsidRPr="009756EF">
        <w:rPr>
          <w:szCs w:val="28"/>
        </w:rPr>
        <w:t xml:space="preserve"> участковой  избирательной  комиссии </w:t>
      </w:r>
      <w:r>
        <w:rPr>
          <w:szCs w:val="28"/>
        </w:rPr>
        <w:t xml:space="preserve">№ 225  </w:t>
      </w:r>
      <w:r w:rsidRPr="009756EF">
        <w:rPr>
          <w:szCs w:val="28"/>
        </w:rPr>
        <w:t xml:space="preserve">с </w:t>
      </w:r>
      <w:r>
        <w:rPr>
          <w:szCs w:val="28"/>
        </w:rPr>
        <w:t>09</w:t>
      </w:r>
      <w:r w:rsidRPr="00F86D07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Pr="009756EF">
        <w:rPr>
          <w:szCs w:val="28"/>
        </w:rPr>
        <w:t xml:space="preserve"> 20</w:t>
      </w:r>
      <w:r>
        <w:rPr>
          <w:szCs w:val="28"/>
        </w:rPr>
        <w:t>24</w:t>
      </w:r>
      <w:r w:rsidRPr="009756EF">
        <w:rPr>
          <w:szCs w:val="28"/>
        </w:rPr>
        <w:t xml:space="preserve"> года. </w:t>
      </w:r>
    </w:p>
    <w:p w:rsidR="00DA5E4C" w:rsidRDefault="00DA5E4C" w:rsidP="00DA5E4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352842">
        <w:rPr>
          <w:szCs w:val="28"/>
        </w:rPr>
        <w:t>Разместить</w:t>
      </w:r>
      <w:proofErr w:type="gramEnd"/>
      <w:r w:rsidRPr="00352842">
        <w:rPr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352842">
        <w:rPr>
          <w:szCs w:val="28"/>
        </w:rPr>
        <w:t>Кардымовский</w:t>
      </w:r>
      <w:proofErr w:type="spellEnd"/>
      <w:r w:rsidRPr="00352842">
        <w:rPr>
          <w:szCs w:val="28"/>
        </w:rPr>
        <w:t xml:space="preserve">  район» Смоленской области.</w:t>
      </w:r>
    </w:p>
    <w:p w:rsidR="00CB0FB3" w:rsidRDefault="00CB0FB3" w:rsidP="006217DE">
      <w:pPr>
        <w:tabs>
          <w:tab w:val="left" w:pos="8640"/>
        </w:tabs>
        <w:ind w:firstLine="720"/>
        <w:jc w:val="both"/>
        <w:rPr>
          <w:szCs w:val="28"/>
        </w:rPr>
      </w:pPr>
    </w:p>
    <w:p w:rsidR="00A13C61" w:rsidRDefault="00A13C61" w:rsidP="00A13C61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AD0B3B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AD0B3B" w:rsidP="00AD0B3B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1F46A3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sectPr w:rsidR="0059206C" w:rsidSect="00AF1FB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1C" w:rsidRDefault="00546A1C">
      <w:r>
        <w:separator/>
      </w:r>
    </w:p>
  </w:endnote>
  <w:endnote w:type="continuationSeparator" w:id="0">
    <w:p w:rsidR="00546A1C" w:rsidRDefault="0054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1C" w:rsidRDefault="00546A1C">
      <w:r>
        <w:separator/>
      </w:r>
    </w:p>
  </w:footnote>
  <w:footnote w:type="continuationSeparator" w:id="0">
    <w:p w:rsidR="00546A1C" w:rsidRDefault="00546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557483"/>
    <w:multiLevelType w:val="hybridMultilevel"/>
    <w:tmpl w:val="678823F6"/>
    <w:lvl w:ilvl="0" w:tplc="113EF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5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9"/>
  </w:num>
  <w:num w:numId="12">
    <w:abstractNumId w:val="4"/>
  </w:num>
  <w:num w:numId="13">
    <w:abstractNumId w:val="38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1"/>
  </w:num>
  <w:num w:numId="22">
    <w:abstractNumId w:val="23"/>
  </w:num>
  <w:num w:numId="23">
    <w:abstractNumId w:val="30"/>
  </w:num>
  <w:num w:numId="24">
    <w:abstractNumId w:val="36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6"/>
  </w:num>
  <w:num w:numId="31">
    <w:abstractNumId w:val="14"/>
  </w:num>
  <w:num w:numId="32">
    <w:abstractNumId w:val="40"/>
  </w:num>
  <w:num w:numId="33">
    <w:abstractNumId w:val="16"/>
  </w:num>
  <w:num w:numId="34">
    <w:abstractNumId w:val="18"/>
  </w:num>
  <w:num w:numId="35">
    <w:abstractNumId w:val="42"/>
  </w:num>
  <w:num w:numId="36">
    <w:abstractNumId w:val="24"/>
  </w:num>
  <w:num w:numId="37">
    <w:abstractNumId w:val="35"/>
  </w:num>
  <w:num w:numId="38">
    <w:abstractNumId w:val="0"/>
  </w:num>
  <w:num w:numId="39">
    <w:abstractNumId w:val="26"/>
  </w:num>
  <w:num w:numId="40">
    <w:abstractNumId w:val="29"/>
  </w:num>
  <w:num w:numId="41">
    <w:abstractNumId w:val="44"/>
  </w:num>
  <w:num w:numId="42">
    <w:abstractNumId w:val="37"/>
  </w:num>
  <w:num w:numId="43">
    <w:abstractNumId w:val="3"/>
  </w:num>
  <w:num w:numId="44">
    <w:abstractNumId w:val="43"/>
  </w:num>
  <w:num w:numId="45">
    <w:abstractNumId w:val="34"/>
  </w:num>
  <w:num w:numId="46">
    <w:abstractNumId w:val="2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46569"/>
    <w:rsid w:val="00051FC5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B4D09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4652"/>
    <w:rsid w:val="00125226"/>
    <w:rsid w:val="00131A8A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1F46A3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00EF"/>
    <w:rsid w:val="0025414C"/>
    <w:rsid w:val="002547B1"/>
    <w:rsid w:val="00260DE1"/>
    <w:rsid w:val="002626DF"/>
    <w:rsid w:val="00264CCD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6967"/>
    <w:rsid w:val="002D7CD6"/>
    <w:rsid w:val="002E5015"/>
    <w:rsid w:val="002E55BD"/>
    <w:rsid w:val="002F2D2C"/>
    <w:rsid w:val="002F4045"/>
    <w:rsid w:val="002F4C65"/>
    <w:rsid w:val="002F6197"/>
    <w:rsid w:val="002F7DED"/>
    <w:rsid w:val="00300876"/>
    <w:rsid w:val="00302671"/>
    <w:rsid w:val="00302A72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2AC6"/>
    <w:rsid w:val="003E30DF"/>
    <w:rsid w:val="003E4900"/>
    <w:rsid w:val="003E5FD4"/>
    <w:rsid w:val="003E68D9"/>
    <w:rsid w:val="003F1286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16EA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2A8"/>
    <w:rsid w:val="004D15F3"/>
    <w:rsid w:val="004D62BF"/>
    <w:rsid w:val="004D7B66"/>
    <w:rsid w:val="004D7C85"/>
    <w:rsid w:val="004E293A"/>
    <w:rsid w:val="004E469F"/>
    <w:rsid w:val="004E5180"/>
    <w:rsid w:val="004E5DBA"/>
    <w:rsid w:val="004F12CF"/>
    <w:rsid w:val="005015C1"/>
    <w:rsid w:val="0050307F"/>
    <w:rsid w:val="005055DB"/>
    <w:rsid w:val="0051288A"/>
    <w:rsid w:val="00513474"/>
    <w:rsid w:val="00530902"/>
    <w:rsid w:val="00535080"/>
    <w:rsid w:val="005352FF"/>
    <w:rsid w:val="005375A6"/>
    <w:rsid w:val="005405E5"/>
    <w:rsid w:val="005458BA"/>
    <w:rsid w:val="00546A1C"/>
    <w:rsid w:val="005679C3"/>
    <w:rsid w:val="00571F51"/>
    <w:rsid w:val="00577256"/>
    <w:rsid w:val="0058461B"/>
    <w:rsid w:val="005851A4"/>
    <w:rsid w:val="0058561D"/>
    <w:rsid w:val="0058646D"/>
    <w:rsid w:val="00586CD4"/>
    <w:rsid w:val="0059206C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17DE"/>
    <w:rsid w:val="00627009"/>
    <w:rsid w:val="006275C0"/>
    <w:rsid w:val="006276A9"/>
    <w:rsid w:val="00632957"/>
    <w:rsid w:val="00636E53"/>
    <w:rsid w:val="006378CE"/>
    <w:rsid w:val="00641B35"/>
    <w:rsid w:val="00643B39"/>
    <w:rsid w:val="006475A4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A2B3A"/>
    <w:rsid w:val="006B1A41"/>
    <w:rsid w:val="006B3FF3"/>
    <w:rsid w:val="006B4DA3"/>
    <w:rsid w:val="006B56C9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1925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0E3F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5EFB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37F24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037A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0CBA"/>
    <w:rsid w:val="00944D84"/>
    <w:rsid w:val="009468F4"/>
    <w:rsid w:val="00953B9E"/>
    <w:rsid w:val="00956C96"/>
    <w:rsid w:val="0096705E"/>
    <w:rsid w:val="00967BBD"/>
    <w:rsid w:val="00982EBD"/>
    <w:rsid w:val="00986C6F"/>
    <w:rsid w:val="009939F1"/>
    <w:rsid w:val="009A2B32"/>
    <w:rsid w:val="009A5BF7"/>
    <w:rsid w:val="009B014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C61"/>
    <w:rsid w:val="00A13FD4"/>
    <w:rsid w:val="00A1441D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C0D2A"/>
    <w:rsid w:val="00AD085F"/>
    <w:rsid w:val="00AD0B3B"/>
    <w:rsid w:val="00AD0CAA"/>
    <w:rsid w:val="00AD57A9"/>
    <w:rsid w:val="00AE144A"/>
    <w:rsid w:val="00AE1EBF"/>
    <w:rsid w:val="00AE222F"/>
    <w:rsid w:val="00AE6CDA"/>
    <w:rsid w:val="00AF1936"/>
    <w:rsid w:val="00AF1FBF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4DE5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C604F"/>
    <w:rsid w:val="00BD1213"/>
    <w:rsid w:val="00BD2CDD"/>
    <w:rsid w:val="00BD390F"/>
    <w:rsid w:val="00BD44B2"/>
    <w:rsid w:val="00BE44A5"/>
    <w:rsid w:val="00BE5B0F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1A99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95A"/>
    <w:rsid w:val="00C90C8C"/>
    <w:rsid w:val="00C96ABB"/>
    <w:rsid w:val="00C97E81"/>
    <w:rsid w:val="00CA314F"/>
    <w:rsid w:val="00CA558D"/>
    <w:rsid w:val="00CA5668"/>
    <w:rsid w:val="00CB0FB3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239F8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40D9"/>
    <w:rsid w:val="00D765EC"/>
    <w:rsid w:val="00D83671"/>
    <w:rsid w:val="00D91F89"/>
    <w:rsid w:val="00D9465C"/>
    <w:rsid w:val="00D96D4F"/>
    <w:rsid w:val="00D9745B"/>
    <w:rsid w:val="00DA2B25"/>
    <w:rsid w:val="00DA5E4C"/>
    <w:rsid w:val="00DB631B"/>
    <w:rsid w:val="00DC27C5"/>
    <w:rsid w:val="00DC4CD5"/>
    <w:rsid w:val="00DC68B8"/>
    <w:rsid w:val="00DC6D10"/>
    <w:rsid w:val="00DC7EC6"/>
    <w:rsid w:val="00DD1DBF"/>
    <w:rsid w:val="00DD32AE"/>
    <w:rsid w:val="00DD44B0"/>
    <w:rsid w:val="00DD6DC6"/>
    <w:rsid w:val="00DF1C5F"/>
    <w:rsid w:val="00DF5721"/>
    <w:rsid w:val="00DF644F"/>
    <w:rsid w:val="00DF6609"/>
    <w:rsid w:val="00E00E94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B3CD9"/>
    <w:rsid w:val="00EB4ECC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26604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65D49"/>
    <w:rsid w:val="00F74E2D"/>
    <w:rsid w:val="00F776A9"/>
    <w:rsid w:val="00F8466C"/>
    <w:rsid w:val="00F9061D"/>
    <w:rsid w:val="00F92CE9"/>
    <w:rsid w:val="00F94783"/>
    <w:rsid w:val="00F97699"/>
    <w:rsid w:val="00FA5430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11E8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semiHidden="0" w:uiPriority="35" w:unhideWhenUsed="0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qFormat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uiPriority w:val="99"/>
    <w:qFormat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uiPriority w:val="99"/>
    <w:qFormat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qFormat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uiPriority w:val="99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uiPriority w:val="99"/>
    <w:qFormat/>
    <w:rsid w:val="007757F9"/>
    <w:rPr>
      <w:b/>
      <w:sz w:val="28"/>
    </w:rPr>
  </w:style>
  <w:style w:type="paragraph" w:customStyle="1" w:styleId="afc">
    <w:name w:val="Таб"/>
    <w:basedOn w:val="a7"/>
    <w:qFormat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qFormat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unhideWhenUsed/>
    <w:qFormat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customStyle="1" w:styleId="aff6">
    <w:name w:val="текст сноски"/>
    <w:basedOn w:val="a"/>
    <w:qFormat/>
    <w:rsid w:val="00CB0FB3"/>
    <w:pPr>
      <w:autoSpaceDE w:val="0"/>
      <w:autoSpaceDN w:val="0"/>
    </w:pPr>
    <w:rPr>
      <w:szCs w:val="28"/>
    </w:rPr>
  </w:style>
  <w:style w:type="paragraph" w:customStyle="1" w:styleId="15">
    <w:name w:val="Обычный1"/>
    <w:qFormat/>
    <w:rsid w:val="00CB0FB3"/>
    <w:pPr>
      <w:spacing w:before="100" w:after="100"/>
    </w:pPr>
    <w:rPr>
      <w:sz w:val="24"/>
      <w:szCs w:val="24"/>
    </w:rPr>
  </w:style>
  <w:style w:type="paragraph" w:styleId="aff7">
    <w:name w:val="Normal (Web)"/>
    <w:basedOn w:val="a"/>
    <w:uiPriority w:val="99"/>
    <w:unhideWhenUsed/>
    <w:qFormat/>
    <w:rsid w:val="00A13C6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45">
    <w:name w:val="Текст 14.5"/>
    <w:basedOn w:val="a"/>
    <w:qFormat/>
    <w:rsid w:val="00A13C61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Heading4Justified">
    <w:name w:val="Heading 4 + Justified"/>
    <w:basedOn w:val="4"/>
    <w:qFormat/>
    <w:rsid w:val="00A13C61"/>
    <w:pPr>
      <w:keepNext w:val="0"/>
      <w:widowControl/>
      <w:autoSpaceDE w:val="0"/>
      <w:autoSpaceDN w:val="0"/>
      <w:spacing w:before="60" w:after="60"/>
      <w:jc w:val="both"/>
    </w:pPr>
    <w:rPr>
      <w:rFonts w:ascii="Calibri" w:hAnsi="Calibri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80B4-0DE4-4CE1-98CA-47DEC1B6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2024-08-09T13:07:00Z</cp:lastPrinted>
  <dcterms:created xsi:type="dcterms:W3CDTF">2024-08-08T13:54:00Z</dcterms:created>
  <dcterms:modified xsi:type="dcterms:W3CDTF">2024-08-09T13:07:00Z</dcterms:modified>
</cp:coreProperties>
</file>