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6" w:rsidRDefault="0080480E" w:rsidP="00904C28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80480E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0E" w:rsidRDefault="0080480E" w:rsidP="00904C28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632656" w:rsidRPr="00A73FD8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47" w:rsidRDefault="003C4047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56" w:rsidRDefault="00632656" w:rsidP="00E64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64CD">
        <w:rPr>
          <w:rFonts w:ascii="Times New Roman" w:hAnsi="Times New Roman" w:cs="Times New Roman"/>
          <w:b/>
          <w:sz w:val="28"/>
          <w:szCs w:val="28"/>
        </w:rPr>
        <w:t>28.11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4D0DEE">
        <w:rPr>
          <w:rFonts w:ascii="Times New Roman" w:hAnsi="Times New Roman" w:cs="Times New Roman"/>
          <w:b/>
          <w:sz w:val="28"/>
          <w:szCs w:val="28"/>
        </w:rPr>
        <w:t>2</w:t>
      </w:r>
      <w:r w:rsidR="006209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C64CD">
        <w:rPr>
          <w:rFonts w:ascii="Times New Roman" w:hAnsi="Times New Roman" w:cs="Times New Roman"/>
          <w:sz w:val="28"/>
          <w:szCs w:val="28"/>
        </w:rPr>
        <w:t xml:space="preserve"> 00741</w:t>
      </w:r>
    </w:p>
    <w:p w:rsidR="00632656" w:rsidRDefault="00632656" w:rsidP="00E6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47" w:rsidRPr="003D32E1" w:rsidRDefault="003C4047" w:rsidP="00BE5331">
      <w:pPr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2E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 w:rsidR="00BE5331" w:rsidRPr="003D32E1">
        <w:rPr>
          <w:rFonts w:ascii="Times New Roman" w:hAnsi="Times New Roman" w:cs="Times New Roman"/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РФ</w:t>
      </w:r>
    </w:p>
    <w:p w:rsidR="00C14014" w:rsidRPr="00BE5331" w:rsidRDefault="00C14014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56" w:rsidRDefault="00FF4ED3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3046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B3B3B3"/>
          <w:sz w:val="20"/>
          <w:szCs w:val="20"/>
          <w:shd w:val="clear" w:color="auto" w:fill="FFFFFF"/>
        </w:rPr>
        <w:t> </w:t>
      </w:r>
      <w:r w:rsidRPr="00FF4ED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задач, возложенных на Вооруженные Силы РФ, на период прохождения военной службы (оказания добровольного содействия)</w:t>
      </w:r>
      <w:r w:rsidR="003C4047" w:rsidRPr="00FF4E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3FE1" w:rsidRPr="00FF4ED3">
        <w:rPr>
          <w:rFonts w:ascii="Times New Roman" w:hAnsi="Times New Roman" w:cs="Times New Roman"/>
          <w:sz w:val="28"/>
          <w:szCs w:val="28"/>
        </w:rPr>
        <w:t>,</w:t>
      </w:r>
      <w:r w:rsidRPr="00FF4ED3">
        <w:rPr>
          <w:rFonts w:ascii="Times New Roman" w:hAnsi="Times New Roman" w:cs="Times New Roman"/>
          <w:sz w:val="28"/>
          <w:szCs w:val="28"/>
        </w:rPr>
        <w:t> Указом Президента Российской Федерации от 21 сентября 2022 г. № 647 «Об объявлении частичной мобилизации в Российской Федерации», с пунктом 7 статьи 38 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4ED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               №</w:t>
      </w:r>
      <w:r w:rsidRPr="00FF4ED3">
        <w:rPr>
          <w:rFonts w:ascii="Times New Roman" w:hAnsi="Times New Roman" w:cs="Times New Roman"/>
          <w:sz w:val="28"/>
          <w:szCs w:val="28"/>
        </w:rPr>
        <w:t>53-ФЗ «О воинской обязанности и военной службе»,</w:t>
      </w:r>
      <w:r>
        <w:rPr>
          <w:color w:val="212529"/>
          <w:sz w:val="28"/>
          <w:szCs w:val="28"/>
        </w:rPr>
        <w:t xml:space="preserve"> </w:t>
      </w:r>
      <w:r w:rsidR="00153FE1" w:rsidRPr="003C40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4047" w:rsidRPr="003C4047">
        <w:rPr>
          <w:rFonts w:ascii="Times New Roman" w:hAnsi="Times New Roman" w:cs="Times New Roman"/>
          <w:sz w:val="28"/>
          <w:szCs w:val="28"/>
        </w:rPr>
        <w:t>Уставом муниципального образования «Кардымовский</w:t>
      </w:r>
      <w:r w:rsidR="003C4047" w:rsidRPr="00ED79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32656">
        <w:rPr>
          <w:rFonts w:ascii="Times New Roman" w:hAnsi="Times New Roman" w:cs="Times New Roman"/>
          <w:sz w:val="28"/>
          <w:szCs w:val="28"/>
        </w:rPr>
        <w:t>,</w:t>
      </w:r>
      <w:r w:rsidR="00AE4EA1" w:rsidRPr="00AE4EA1">
        <w:rPr>
          <w:sz w:val="28"/>
          <w:szCs w:val="28"/>
        </w:rPr>
        <w:t xml:space="preserve"> </w:t>
      </w:r>
      <w:r w:rsidR="00ED794F" w:rsidRPr="00ED794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2656" w:rsidRDefault="00632656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56" w:rsidRDefault="00632656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A73FD8" w:rsidRDefault="00A73FD8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7C84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о договорам аренды </w:t>
      </w:r>
      <w:r w:rsidRPr="009513E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13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C40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Кардымовское городское поселение Кардымовского района</w:t>
      </w:r>
      <w:r w:rsidRPr="003C40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9513E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том числе земельных участков), а также земельных участков, государственная собственность на которые не разграничена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, арендаторами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647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) отсрочк</w:t>
      </w:r>
      <w:r w:rsidR="009F7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) возможност</w:t>
      </w:r>
      <w:r w:rsidR="009F7C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>2. Предоставление отсрочки уплаты арендной платы, указанной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>пункте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>пункте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7" w:anchor="1" w:history="1">
        <w:r w:rsidRPr="00D345D7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 </w:t>
      </w:r>
      <w:hyperlink r:id="rId8" w:anchor="12" w:history="1">
        <w:r w:rsidRPr="00D345D7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1</w:t>
        </w:r>
      </w:hyperlink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25AD9" w:rsidRPr="00C560DD" w:rsidRDefault="00B25AD9" w:rsidP="00E649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632656" w:rsidTr="006326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 w:rsidP="00A9280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656" w:rsidRDefault="00632656" w:rsidP="000718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718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</w:t>
            </w:r>
            <w:r w:rsidRPr="004C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 w:rsidP="0063265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656" w:rsidRDefault="00C560DD" w:rsidP="00E6491D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  <w:r w:rsidR="0063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BF07B6" w:rsidRDefault="00BF07B6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B6" w:rsidRDefault="00BF07B6" w:rsidP="00BF07B6">
      <w:pPr>
        <w:spacing w:after="0" w:line="240" w:lineRule="auto"/>
      </w:pPr>
    </w:p>
    <w:sectPr w:rsidR="00BF07B6" w:rsidSect="00213121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8F" w:rsidRDefault="006C008F" w:rsidP="00C648F0">
      <w:pPr>
        <w:spacing w:after="0" w:line="240" w:lineRule="auto"/>
      </w:pPr>
      <w:r>
        <w:separator/>
      </w:r>
    </w:p>
  </w:endnote>
  <w:endnote w:type="continuationSeparator" w:id="1">
    <w:p w:rsidR="006C008F" w:rsidRDefault="006C008F" w:rsidP="00C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E" w:rsidRPr="00C872BE" w:rsidRDefault="00C872BE">
    <w:pPr>
      <w:pStyle w:val="a8"/>
      <w:rPr>
        <w:sz w:val="16"/>
      </w:rPr>
    </w:pPr>
    <w:r>
      <w:rPr>
        <w:sz w:val="16"/>
      </w:rPr>
      <w:t>Рег. № 00741  от 28.11.2022, Подписано ЭП: Смоляков Олег Михайлович, "ГЛАВА МУНИЦИПАЛЬНОГО ОБРАЗОВАНИЯ ""КАРДЫМОВСКИЙ РАЙОН"" СМОЛЕНСКОЙ ОБЛАСТИ" 28.11.2022 12:46:01,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8F" w:rsidRDefault="006C008F" w:rsidP="00C648F0">
      <w:pPr>
        <w:spacing w:after="0" w:line="240" w:lineRule="auto"/>
      </w:pPr>
      <w:r>
        <w:separator/>
      </w:r>
    </w:p>
  </w:footnote>
  <w:footnote w:type="continuationSeparator" w:id="1">
    <w:p w:rsidR="006C008F" w:rsidRDefault="006C008F" w:rsidP="00C6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656"/>
    <w:rsid w:val="00001299"/>
    <w:rsid w:val="00015BC7"/>
    <w:rsid w:val="0004222A"/>
    <w:rsid w:val="00056B66"/>
    <w:rsid w:val="00061F06"/>
    <w:rsid w:val="0006380B"/>
    <w:rsid w:val="0007188D"/>
    <w:rsid w:val="000736C0"/>
    <w:rsid w:val="00080788"/>
    <w:rsid w:val="000F2A1F"/>
    <w:rsid w:val="000F708B"/>
    <w:rsid w:val="001009A6"/>
    <w:rsid w:val="00100A90"/>
    <w:rsid w:val="00127C16"/>
    <w:rsid w:val="00130FB9"/>
    <w:rsid w:val="00135D88"/>
    <w:rsid w:val="00136554"/>
    <w:rsid w:val="0014293B"/>
    <w:rsid w:val="00144FC1"/>
    <w:rsid w:val="00150044"/>
    <w:rsid w:val="00153FE1"/>
    <w:rsid w:val="00163F68"/>
    <w:rsid w:val="0018718B"/>
    <w:rsid w:val="001944B8"/>
    <w:rsid w:val="00195915"/>
    <w:rsid w:val="001B0B5F"/>
    <w:rsid w:val="001B1A7D"/>
    <w:rsid w:val="001E3C2F"/>
    <w:rsid w:val="001F0643"/>
    <w:rsid w:val="00213121"/>
    <w:rsid w:val="00235AA3"/>
    <w:rsid w:val="002432B4"/>
    <w:rsid w:val="00251318"/>
    <w:rsid w:val="002742A5"/>
    <w:rsid w:val="002746C7"/>
    <w:rsid w:val="0027542E"/>
    <w:rsid w:val="002765C0"/>
    <w:rsid w:val="00281329"/>
    <w:rsid w:val="002A6D52"/>
    <w:rsid w:val="002F5E2F"/>
    <w:rsid w:val="003032A2"/>
    <w:rsid w:val="003067E0"/>
    <w:rsid w:val="00317F0A"/>
    <w:rsid w:val="00332775"/>
    <w:rsid w:val="00340D61"/>
    <w:rsid w:val="00346F6F"/>
    <w:rsid w:val="003840EF"/>
    <w:rsid w:val="00395BE2"/>
    <w:rsid w:val="00397465"/>
    <w:rsid w:val="00397F4E"/>
    <w:rsid w:val="003C4047"/>
    <w:rsid w:val="003D32E1"/>
    <w:rsid w:val="003D6BDE"/>
    <w:rsid w:val="00422846"/>
    <w:rsid w:val="00425B75"/>
    <w:rsid w:val="00427325"/>
    <w:rsid w:val="00496EF4"/>
    <w:rsid w:val="004A0C97"/>
    <w:rsid w:val="004D0DEE"/>
    <w:rsid w:val="004D47EF"/>
    <w:rsid w:val="004D482D"/>
    <w:rsid w:val="004D66F2"/>
    <w:rsid w:val="004E0EE8"/>
    <w:rsid w:val="004E714D"/>
    <w:rsid w:val="004E7F9A"/>
    <w:rsid w:val="004F29F4"/>
    <w:rsid w:val="004F6C6F"/>
    <w:rsid w:val="00522750"/>
    <w:rsid w:val="00533E76"/>
    <w:rsid w:val="00546675"/>
    <w:rsid w:val="00562F75"/>
    <w:rsid w:val="00572A81"/>
    <w:rsid w:val="005A480B"/>
    <w:rsid w:val="005B62B1"/>
    <w:rsid w:val="005B716E"/>
    <w:rsid w:val="005B7526"/>
    <w:rsid w:val="005C3931"/>
    <w:rsid w:val="005D75A2"/>
    <w:rsid w:val="005E5ADF"/>
    <w:rsid w:val="005F1E5B"/>
    <w:rsid w:val="005F5B83"/>
    <w:rsid w:val="00615242"/>
    <w:rsid w:val="006209E5"/>
    <w:rsid w:val="00632656"/>
    <w:rsid w:val="00645883"/>
    <w:rsid w:val="00663225"/>
    <w:rsid w:val="006829AB"/>
    <w:rsid w:val="00693FB2"/>
    <w:rsid w:val="006A1601"/>
    <w:rsid w:val="006A1998"/>
    <w:rsid w:val="006A4FB9"/>
    <w:rsid w:val="006C008F"/>
    <w:rsid w:val="006C2BFB"/>
    <w:rsid w:val="00711E45"/>
    <w:rsid w:val="00714E88"/>
    <w:rsid w:val="0074176B"/>
    <w:rsid w:val="007645FF"/>
    <w:rsid w:val="007979C3"/>
    <w:rsid w:val="007A0EA8"/>
    <w:rsid w:val="007B64D8"/>
    <w:rsid w:val="007B66E0"/>
    <w:rsid w:val="007D79FA"/>
    <w:rsid w:val="007E45DF"/>
    <w:rsid w:val="0080480E"/>
    <w:rsid w:val="00850F8B"/>
    <w:rsid w:val="0085403F"/>
    <w:rsid w:val="0086275E"/>
    <w:rsid w:val="00872CCA"/>
    <w:rsid w:val="008737CF"/>
    <w:rsid w:val="00892907"/>
    <w:rsid w:val="008A1E92"/>
    <w:rsid w:val="008A6AAE"/>
    <w:rsid w:val="008C40F0"/>
    <w:rsid w:val="008C5AF3"/>
    <w:rsid w:val="008F6774"/>
    <w:rsid w:val="008F6BD8"/>
    <w:rsid w:val="00904C28"/>
    <w:rsid w:val="00920A6A"/>
    <w:rsid w:val="00922982"/>
    <w:rsid w:val="009229D1"/>
    <w:rsid w:val="00925330"/>
    <w:rsid w:val="00926CEE"/>
    <w:rsid w:val="00931C35"/>
    <w:rsid w:val="00935315"/>
    <w:rsid w:val="009762F7"/>
    <w:rsid w:val="00983397"/>
    <w:rsid w:val="009928D6"/>
    <w:rsid w:val="009B088E"/>
    <w:rsid w:val="009F7C84"/>
    <w:rsid w:val="00A06406"/>
    <w:rsid w:val="00A211FD"/>
    <w:rsid w:val="00A228CB"/>
    <w:rsid w:val="00A24912"/>
    <w:rsid w:val="00A52256"/>
    <w:rsid w:val="00A53AE4"/>
    <w:rsid w:val="00A54CD5"/>
    <w:rsid w:val="00A60837"/>
    <w:rsid w:val="00A628B6"/>
    <w:rsid w:val="00A71247"/>
    <w:rsid w:val="00A73FD8"/>
    <w:rsid w:val="00A92805"/>
    <w:rsid w:val="00A947E3"/>
    <w:rsid w:val="00AA4403"/>
    <w:rsid w:val="00AC4EE3"/>
    <w:rsid w:val="00AC5BCB"/>
    <w:rsid w:val="00AD365F"/>
    <w:rsid w:val="00AE4EA1"/>
    <w:rsid w:val="00AF2A46"/>
    <w:rsid w:val="00AF3102"/>
    <w:rsid w:val="00AF5B66"/>
    <w:rsid w:val="00B04776"/>
    <w:rsid w:val="00B25AD9"/>
    <w:rsid w:val="00B42C1C"/>
    <w:rsid w:val="00B64337"/>
    <w:rsid w:val="00B70E5A"/>
    <w:rsid w:val="00B7572C"/>
    <w:rsid w:val="00B80386"/>
    <w:rsid w:val="00B84101"/>
    <w:rsid w:val="00BB6F65"/>
    <w:rsid w:val="00BD0741"/>
    <w:rsid w:val="00BD6FF7"/>
    <w:rsid w:val="00BE5331"/>
    <w:rsid w:val="00BF07B6"/>
    <w:rsid w:val="00C0145E"/>
    <w:rsid w:val="00C14014"/>
    <w:rsid w:val="00C44C8A"/>
    <w:rsid w:val="00C560DD"/>
    <w:rsid w:val="00C60DD5"/>
    <w:rsid w:val="00C648F0"/>
    <w:rsid w:val="00C872BE"/>
    <w:rsid w:val="00C917F0"/>
    <w:rsid w:val="00CA161D"/>
    <w:rsid w:val="00CA25ED"/>
    <w:rsid w:val="00CE725A"/>
    <w:rsid w:val="00CF3555"/>
    <w:rsid w:val="00CF497F"/>
    <w:rsid w:val="00CF7841"/>
    <w:rsid w:val="00D0438A"/>
    <w:rsid w:val="00D1434F"/>
    <w:rsid w:val="00D172A4"/>
    <w:rsid w:val="00D17CFB"/>
    <w:rsid w:val="00D22D8A"/>
    <w:rsid w:val="00D46895"/>
    <w:rsid w:val="00D574D0"/>
    <w:rsid w:val="00D95361"/>
    <w:rsid w:val="00DA0262"/>
    <w:rsid w:val="00DA7FD3"/>
    <w:rsid w:val="00DC64CD"/>
    <w:rsid w:val="00DF7D90"/>
    <w:rsid w:val="00E478F9"/>
    <w:rsid w:val="00E6491D"/>
    <w:rsid w:val="00E8151D"/>
    <w:rsid w:val="00EB65E2"/>
    <w:rsid w:val="00EC119E"/>
    <w:rsid w:val="00EC4809"/>
    <w:rsid w:val="00ED794F"/>
    <w:rsid w:val="00EF25BB"/>
    <w:rsid w:val="00F028A0"/>
    <w:rsid w:val="00F06F21"/>
    <w:rsid w:val="00F32291"/>
    <w:rsid w:val="00F548EC"/>
    <w:rsid w:val="00F73370"/>
    <w:rsid w:val="00F74ED3"/>
    <w:rsid w:val="00F87DBA"/>
    <w:rsid w:val="00FB1BBE"/>
    <w:rsid w:val="00FB3488"/>
    <w:rsid w:val="00FC073C"/>
    <w:rsid w:val="00FE4727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8F0"/>
  </w:style>
  <w:style w:type="paragraph" w:styleId="a8">
    <w:name w:val="footer"/>
    <w:basedOn w:val="a"/>
    <w:link w:val="a9"/>
    <w:uiPriority w:val="99"/>
    <w:semiHidden/>
    <w:unhideWhenUsed/>
    <w:rsid w:val="00C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8F0"/>
  </w:style>
  <w:style w:type="character" w:styleId="aa">
    <w:name w:val="Hyperlink"/>
    <w:basedOn w:val="a0"/>
    <w:uiPriority w:val="99"/>
    <w:semiHidden/>
    <w:unhideWhenUsed/>
    <w:rsid w:val="00FF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urist</cp:lastModifiedBy>
  <cp:revision>3</cp:revision>
  <dcterms:created xsi:type="dcterms:W3CDTF">2024-03-01T12:26:00Z</dcterms:created>
  <dcterms:modified xsi:type="dcterms:W3CDTF">2024-03-01T12:35:00Z</dcterms:modified>
</cp:coreProperties>
</file>