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96" w:rsidRDefault="00630096" w:rsidP="0063009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Сведения </w:t>
      </w:r>
    </w:p>
    <w:p w:rsidR="00630096" w:rsidRDefault="00630096" w:rsidP="0063009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о численности работников органов местного самоуправления, работников муниципальных учреждений Кардымовского района с указанием фактических затрат на их денежное содержание</w:t>
      </w:r>
    </w:p>
    <w:p w:rsidR="00630096" w:rsidRDefault="00630096" w:rsidP="0063009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630096" w:rsidRDefault="00630096" w:rsidP="0063009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за </w:t>
      </w:r>
      <w:r w:rsidR="00997FB0">
        <w:rPr>
          <w:rFonts w:ascii="Times New Roman" w:hAnsi="Times New Roman"/>
          <w:b/>
          <w:sz w:val="36"/>
          <w:szCs w:val="28"/>
          <w:lang w:val="en-US"/>
        </w:rPr>
        <w:t xml:space="preserve">II </w:t>
      </w:r>
      <w:r>
        <w:rPr>
          <w:rFonts w:ascii="Times New Roman" w:hAnsi="Times New Roman"/>
          <w:b/>
          <w:sz w:val="36"/>
          <w:szCs w:val="28"/>
        </w:rPr>
        <w:t>квартал 2023 года (</w:t>
      </w:r>
      <w:r>
        <w:rPr>
          <w:rFonts w:ascii="Times New Roman" w:hAnsi="Times New Roman"/>
          <w:b/>
          <w:sz w:val="36"/>
          <w:szCs w:val="28"/>
          <w:lang w:val="en-US"/>
        </w:rPr>
        <w:t>c</w:t>
      </w:r>
      <w:r w:rsidRPr="00630096">
        <w:rPr>
          <w:rFonts w:ascii="Times New Roman" w:hAnsi="Times New Roman"/>
          <w:b/>
          <w:sz w:val="36"/>
          <w:szCs w:val="28"/>
        </w:rPr>
        <w:t xml:space="preserve"> </w:t>
      </w:r>
      <w:r>
        <w:rPr>
          <w:rFonts w:ascii="Times New Roman" w:hAnsi="Times New Roman"/>
          <w:b/>
          <w:sz w:val="36"/>
          <w:szCs w:val="28"/>
        </w:rPr>
        <w:t>нарастающим итогом)</w:t>
      </w:r>
    </w:p>
    <w:p w:rsidR="00630096" w:rsidRDefault="00630096" w:rsidP="0063009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1794"/>
        <w:gridCol w:w="1557"/>
        <w:gridCol w:w="1557"/>
        <w:gridCol w:w="1557"/>
        <w:gridCol w:w="1557"/>
        <w:gridCol w:w="1557"/>
        <w:gridCol w:w="1557"/>
        <w:gridCol w:w="1557"/>
      </w:tblGrid>
      <w:tr w:rsidR="00630096" w:rsidTr="00630096">
        <w:trPr>
          <w:trHeight w:val="28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6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Численность работников, </w:t>
            </w:r>
            <w:r>
              <w:rPr>
                <w:rFonts w:ascii="Times New Roman" w:hAnsi="Times New Roman"/>
                <w:b/>
                <w:i/>
                <w:sz w:val="32"/>
                <w:szCs w:val="28"/>
              </w:rPr>
              <w:t>чел.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Расходы на денежное содержание, </w:t>
            </w:r>
            <w:r>
              <w:rPr>
                <w:rFonts w:ascii="Times New Roman" w:hAnsi="Times New Roman"/>
                <w:b/>
                <w:i/>
                <w:sz w:val="32"/>
                <w:szCs w:val="28"/>
              </w:rPr>
              <w:t>тыс. руб.</w:t>
            </w:r>
          </w:p>
        </w:tc>
      </w:tr>
      <w:tr w:rsidR="00630096" w:rsidTr="00630096">
        <w:trPr>
          <w:trHeight w:val="1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</w:t>
            </w:r>
          </w:p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 квартал</w:t>
            </w:r>
          </w:p>
        </w:tc>
      </w:tr>
      <w:tr w:rsidR="00630096" w:rsidTr="0063009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Работники ОМС, всего из них: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 w:rsidP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Pr="00630096" w:rsidRDefault="009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5 905,4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9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14 277,4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30096" w:rsidRDefault="006300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  <w:tr w:rsidR="00630096" w:rsidTr="0063009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 муниципальные служащие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9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4 119,3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9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9 875,3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30096" w:rsidRDefault="00630096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  <w:tr w:rsidR="00630096" w:rsidTr="0063009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Работники бюджетных учреждений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9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418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33 542,2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997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90 175,0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</w:tbl>
    <w:p w:rsidR="00630096" w:rsidRDefault="00630096" w:rsidP="0063009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630096" w:rsidRDefault="00630096" w:rsidP="00630096"/>
    <w:p w:rsidR="00630096" w:rsidRDefault="00630096" w:rsidP="00630096"/>
    <w:p w:rsidR="00371F60" w:rsidRDefault="00371F60"/>
    <w:sectPr w:rsidR="00371F60" w:rsidSect="0063009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0096"/>
    <w:rsid w:val="00371F60"/>
    <w:rsid w:val="00417A44"/>
    <w:rsid w:val="004B1D25"/>
    <w:rsid w:val="00630096"/>
    <w:rsid w:val="006A0856"/>
    <w:rsid w:val="0073550E"/>
    <w:rsid w:val="007A1F75"/>
    <w:rsid w:val="008043B2"/>
    <w:rsid w:val="0088306F"/>
    <w:rsid w:val="0098797A"/>
    <w:rsid w:val="00997FB0"/>
    <w:rsid w:val="009B71EA"/>
    <w:rsid w:val="00A22A62"/>
    <w:rsid w:val="00A6198C"/>
    <w:rsid w:val="00AB4174"/>
    <w:rsid w:val="00AB5FC6"/>
    <w:rsid w:val="00B013F3"/>
    <w:rsid w:val="00B17BFE"/>
    <w:rsid w:val="00D378AD"/>
    <w:rsid w:val="00D50F30"/>
    <w:rsid w:val="00DA0F53"/>
    <w:rsid w:val="00F0614F"/>
    <w:rsid w:val="00F14FD0"/>
    <w:rsid w:val="00F6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96"/>
    <w:pPr>
      <w:spacing w:after="200" w:line="276" w:lineRule="auto"/>
      <w:ind w:lef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0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komissiy</dc:creator>
  <cp:lastModifiedBy>krk</cp:lastModifiedBy>
  <cp:revision>2</cp:revision>
  <cp:lastPrinted>2023-08-10T14:27:00Z</cp:lastPrinted>
  <dcterms:created xsi:type="dcterms:W3CDTF">2023-08-10T14:31:00Z</dcterms:created>
  <dcterms:modified xsi:type="dcterms:W3CDTF">2023-08-10T14:31:00Z</dcterms:modified>
</cp:coreProperties>
</file>